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5297" w14:textId="108D9CE8" w:rsidR="002A75D0" w:rsidRDefault="00E17786">
      <w:r w:rsidRPr="00E17786">
        <w:drawing>
          <wp:inline distT="0" distB="0" distL="0" distR="0" wp14:anchorId="44FA3659" wp14:editId="07FD03F6">
            <wp:extent cx="6562725" cy="7886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92E06" w14:textId="77F7696D" w:rsidR="00E17786" w:rsidRPr="00E17786" w:rsidRDefault="00E17786" w:rsidP="00E17786"/>
    <w:p w14:paraId="69948536" w14:textId="01C76A52" w:rsidR="00E17786" w:rsidRDefault="00E17786" w:rsidP="00E17786"/>
    <w:p w14:paraId="5A468F60" w14:textId="2802B2C3" w:rsidR="00E17786" w:rsidRDefault="00E17786" w:rsidP="00E17786">
      <w:pPr>
        <w:tabs>
          <w:tab w:val="left" w:pos="6360"/>
        </w:tabs>
      </w:pPr>
      <w:r>
        <w:tab/>
      </w:r>
    </w:p>
    <w:p w14:paraId="0A90ABD3" w14:textId="6B1C6DFB" w:rsidR="00E17786" w:rsidRDefault="00E17786" w:rsidP="00E17786">
      <w:pPr>
        <w:tabs>
          <w:tab w:val="left" w:pos="6360"/>
        </w:tabs>
      </w:pPr>
    </w:p>
    <w:p w14:paraId="3CB41618" w14:textId="22C7CCE2" w:rsidR="00E17786" w:rsidRDefault="00E17786" w:rsidP="00E17786">
      <w:pPr>
        <w:tabs>
          <w:tab w:val="left" w:pos="6360"/>
        </w:tabs>
      </w:pPr>
      <w:r w:rsidRPr="00E17786">
        <w:lastRenderedPageBreak/>
        <w:drawing>
          <wp:inline distT="0" distB="0" distL="0" distR="0" wp14:anchorId="1EDE49FD" wp14:editId="24992908">
            <wp:extent cx="6629400" cy="95123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9476" cy="954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BBDAF" w14:textId="32DB7C38" w:rsidR="00E17786" w:rsidRDefault="00E17786" w:rsidP="00E17786">
      <w:pPr>
        <w:tabs>
          <w:tab w:val="left" w:pos="6360"/>
        </w:tabs>
      </w:pPr>
      <w:r w:rsidRPr="00E17786">
        <w:lastRenderedPageBreak/>
        <w:drawing>
          <wp:inline distT="0" distB="0" distL="0" distR="0" wp14:anchorId="0930B0F5" wp14:editId="00442CD4">
            <wp:extent cx="6696075" cy="85793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9865" cy="858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92C23" w14:textId="0CA35909" w:rsidR="00E17786" w:rsidRDefault="00E17786" w:rsidP="00E17786">
      <w:pPr>
        <w:tabs>
          <w:tab w:val="left" w:pos="6360"/>
        </w:tabs>
      </w:pPr>
      <w:r>
        <w:tab/>
      </w:r>
    </w:p>
    <w:p w14:paraId="719B78E5" w14:textId="7479E618" w:rsidR="00E17786" w:rsidRDefault="00E17786" w:rsidP="00E17786">
      <w:pPr>
        <w:tabs>
          <w:tab w:val="left" w:pos="6360"/>
        </w:tabs>
      </w:pPr>
    </w:p>
    <w:p w14:paraId="037D1F22" w14:textId="4AC2369C" w:rsidR="00E17786" w:rsidRPr="00E17786" w:rsidRDefault="00E17786" w:rsidP="00E17786">
      <w:pPr>
        <w:tabs>
          <w:tab w:val="left" w:pos="6360"/>
        </w:tabs>
      </w:pPr>
      <w:r w:rsidRPr="00E17786">
        <w:lastRenderedPageBreak/>
        <w:drawing>
          <wp:inline distT="0" distB="0" distL="0" distR="0" wp14:anchorId="17B5CA94" wp14:editId="6476FA07">
            <wp:extent cx="6171565" cy="8266855"/>
            <wp:effectExtent l="0" t="0" r="63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019" cy="82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786" w:rsidRPr="00E17786" w:rsidSect="00E1778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96"/>
    <w:rsid w:val="00054396"/>
    <w:rsid w:val="002A75D0"/>
    <w:rsid w:val="00E1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C3B9"/>
  <w15:chartTrackingRefBased/>
  <w15:docId w15:val="{82E75C17-B95A-42E3-A354-DB8F6339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 Abdraxmanov</dc:creator>
  <cp:keywords/>
  <dc:description/>
  <cp:lastModifiedBy>Bolat Abdraxmanov</cp:lastModifiedBy>
  <cp:revision>3</cp:revision>
  <dcterms:created xsi:type="dcterms:W3CDTF">2026-06-17T16:32:00Z</dcterms:created>
  <dcterms:modified xsi:type="dcterms:W3CDTF">2026-06-17T16:38:00Z</dcterms:modified>
</cp:coreProperties>
</file>